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092" w14:textId="77777777" w:rsidR="00335827" w:rsidRPr="003659F8" w:rsidRDefault="00335827" w:rsidP="003659F8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3812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2847"/>
        <w:gridCol w:w="9"/>
        <w:gridCol w:w="1114"/>
        <w:gridCol w:w="3366"/>
        <w:gridCol w:w="872"/>
        <w:gridCol w:w="171"/>
        <w:gridCol w:w="3069"/>
        <w:gridCol w:w="2364"/>
      </w:tblGrid>
      <w:tr w:rsidR="005958B0" w:rsidRPr="003659F8" w14:paraId="4C70F535" w14:textId="77777777" w:rsidTr="00873246">
        <w:trPr>
          <w:trHeight w:val="400"/>
        </w:trPr>
        <w:tc>
          <w:tcPr>
            <w:tcW w:w="2847" w:type="dxa"/>
            <w:shd w:val="clear" w:color="auto" w:fill="FFFFFF" w:themeFill="background1"/>
          </w:tcPr>
          <w:p w14:paraId="201FAA06" w14:textId="77777777" w:rsidR="005958B0" w:rsidRPr="003659F8" w:rsidRDefault="005958B0" w:rsidP="003659F8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123" w:type="dxa"/>
            <w:gridSpan w:val="2"/>
            <w:shd w:val="clear" w:color="auto" w:fill="FFFFFF" w:themeFill="background1"/>
          </w:tcPr>
          <w:p w14:paraId="79CA5881" w14:textId="77777777" w:rsidR="005958B0" w:rsidRPr="003659F8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366" w:type="dxa"/>
            <w:shd w:val="clear" w:color="auto" w:fill="FFFFFF" w:themeFill="background1"/>
          </w:tcPr>
          <w:p w14:paraId="62B25322" w14:textId="77777777" w:rsidR="005958B0" w:rsidRPr="00873246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FİNAL TARİH VE SAAT</w:t>
            </w:r>
          </w:p>
        </w:tc>
        <w:tc>
          <w:tcPr>
            <w:tcW w:w="1043" w:type="dxa"/>
            <w:gridSpan w:val="2"/>
            <w:shd w:val="clear" w:color="auto" w:fill="FFFFFF" w:themeFill="background1"/>
          </w:tcPr>
          <w:p w14:paraId="6E2C2C5F" w14:textId="77777777" w:rsidR="005958B0" w:rsidRPr="00873246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  <w:tc>
          <w:tcPr>
            <w:tcW w:w="3069" w:type="dxa"/>
            <w:shd w:val="clear" w:color="auto" w:fill="FFFFFF" w:themeFill="background1"/>
          </w:tcPr>
          <w:p w14:paraId="2FAF1D5E" w14:textId="77777777" w:rsidR="005958B0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BÜT. TARİH VE SAAT</w:t>
            </w:r>
          </w:p>
        </w:tc>
        <w:tc>
          <w:tcPr>
            <w:tcW w:w="2364" w:type="dxa"/>
            <w:shd w:val="clear" w:color="auto" w:fill="FFFFFF" w:themeFill="background1"/>
          </w:tcPr>
          <w:p w14:paraId="6C066581" w14:textId="77777777" w:rsidR="005958B0" w:rsidRPr="003659F8" w:rsidRDefault="005958B0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</w:tr>
      <w:tr w:rsidR="00401CCE" w:rsidRPr="003659F8" w14:paraId="3EF77090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247BC91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Uyg.Doğum Bilgisi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3BDE8B9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639CF81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1043" w:type="dxa"/>
            <w:gridSpan w:val="2"/>
            <w:shd w:val="clear" w:color="auto" w:fill="C5E0B3" w:themeFill="accent6" w:themeFillTint="66"/>
          </w:tcPr>
          <w:p w14:paraId="17E66FF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069" w:type="dxa"/>
            <w:shd w:val="clear" w:color="auto" w:fill="C5E0B3" w:themeFill="accent6" w:themeFillTint="66"/>
          </w:tcPr>
          <w:p w14:paraId="7E61EF8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0E2F12F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378AC928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35A60E31" w14:textId="77777777"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Uygulamalı AÇSAP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3E7B4B6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1B07E9C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13.06.2022 Saat 10.30-11.40</w:t>
            </w:r>
          </w:p>
        </w:tc>
        <w:tc>
          <w:tcPr>
            <w:tcW w:w="1043" w:type="dxa"/>
            <w:gridSpan w:val="2"/>
            <w:shd w:val="clear" w:color="auto" w:fill="C5E0B3" w:themeFill="accent6" w:themeFillTint="66"/>
          </w:tcPr>
          <w:p w14:paraId="19A08F2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069" w:type="dxa"/>
            <w:shd w:val="clear" w:color="auto" w:fill="C5E0B3" w:themeFill="accent6" w:themeFillTint="66"/>
            <w:vAlign w:val="center"/>
          </w:tcPr>
          <w:p w14:paraId="3FA16BF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27.06.2022 Saat 10.30-11.40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2EB6D80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401CCE" w:rsidRPr="003659F8" w14:paraId="50ABB904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6253CEF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Basketbol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438700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442E147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 Saat 09.00</w:t>
            </w:r>
          </w:p>
        </w:tc>
        <w:tc>
          <w:tcPr>
            <w:tcW w:w="1043" w:type="dxa"/>
            <w:gridSpan w:val="2"/>
            <w:shd w:val="clear" w:color="auto" w:fill="FFD966" w:themeFill="accent4" w:themeFillTint="99"/>
          </w:tcPr>
          <w:p w14:paraId="36D39F8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FFD966" w:themeFill="accent4" w:themeFillTint="99"/>
          </w:tcPr>
          <w:p w14:paraId="6F9BBB6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4717BE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Ü. Büyük Salon – Salon 4</w:t>
            </w:r>
          </w:p>
        </w:tc>
      </w:tr>
      <w:tr w:rsidR="003659F8" w:rsidRPr="003659F8" w14:paraId="0A809168" w14:textId="77777777" w:rsidTr="00873246">
        <w:trPr>
          <w:trHeight w:val="40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14:paraId="66E5B5B4" w14:textId="77777777"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II </w:t>
            </w:r>
          </w:p>
        </w:tc>
        <w:tc>
          <w:tcPr>
            <w:tcW w:w="1123" w:type="dxa"/>
            <w:gridSpan w:val="2"/>
            <w:vMerge w:val="restart"/>
            <w:shd w:val="clear" w:color="auto" w:fill="9CC2E5" w:themeFill="accent1" w:themeFillTint="99"/>
          </w:tcPr>
          <w:p w14:paraId="15789FC6" w14:textId="77777777"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F961930" w14:textId="77777777"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Demo</w:t>
            </w:r>
          </w:p>
          <w:p w14:paraId="4C51315C" w14:textId="77777777"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Saat:09:00 </w:t>
            </w:r>
          </w:p>
        </w:tc>
        <w:tc>
          <w:tcPr>
            <w:tcW w:w="1043" w:type="dxa"/>
            <w:gridSpan w:val="2"/>
            <w:shd w:val="clear" w:color="auto" w:fill="9CC2E5" w:themeFill="accent1" w:themeFillTint="99"/>
          </w:tcPr>
          <w:p w14:paraId="61DF77FA" w14:textId="77777777"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3069" w:type="dxa"/>
            <w:shd w:val="clear" w:color="auto" w:fill="9CC2E5" w:themeFill="accent1" w:themeFillTint="99"/>
          </w:tcPr>
          <w:p w14:paraId="550A9EB1" w14:textId="77777777"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-27.06.2022 Demo. Saat:09:00 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1376C338" w14:textId="77777777"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 BORNOVA </w:t>
            </w:r>
          </w:p>
          <w:p w14:paraId="4E2C09CB" w14:textId="77777777"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E.Ü. Tıp Fakültesi Anatomi Laboratuvarı</w:t>
            </w:r>
          </w:p>
        </w:tc>
      </w:tr>
      <w:tr w:rsidR="003659F8" w:rsidRPr="003659F8" w14:paraId="73F4673C" w14:textId="77777777" w:rsidTr="00873246">
        <w:trPr>
          <w:trHeight w:val="400"/>
        </w:trPr>
        <w:tc>
          <w:tcPr>
            <w:tcW w:w="2847" w:type="dxa"/>
            <w:vMerge/>
            <w:shd w:val="clear" w:color="auto" w:fill="9CC2E5" w:themeFill="accent1" w:themeFillTint="99"/>
          </w:tcPr>
          <w:p w14:paraId="01570266" w14:textId="77777777" w:rsidR="003659F8" w:rsidRPr="003659F8" w:rsidRDefault="003659F8" w:rsidP="003659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shd w:val="clear" w:color="auto" w:fill="9CC2E5" w:themeFill="accent1" w:themeFillTint="99"/>
          </w:tcPr>
          <w:p w14:paraId="0203BEB4" w14:textId="77777777" w:rsidR="003659F8" w:rsidRPr="003659F8" w:rsidRDefault="003659F8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2" w:type="dxa"/>
            <w:gridSpan w:val="5"/>
            <w:shd w:val="clear" w:color="auto" w:fill="9CC2E5" w:themeFill="accent1" w:themeFillTint="99"/>
          </w:tcPr>
          <w:p w14:paraId="64B7A2FB" w14:textId="77777777" w:rsidR="003659F8" w:rsidRPr="00873246" w:rsidRDefault="003659F8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Anatomi II dersinin demonstrasyonu belirlenen tarihlerde kadavra ve maketler üzerinde Anatomi Anabilim Dalında (BORNOVA) pratik olarak genel tekrar yapılacaktır.</w:t>
            </w:r>
          </w:p>
        </w:tc>
      </w:tr>
      <w:tr w:rsidR="00401CCE" w:rsidRPr="003659F8" w14:paraId="50FB5C88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0229578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Halk Eğitimi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071034F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13CC5D1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13.06.2022 Saat 10.30-12.00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21C342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2F08BF7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27.06.2022Saat 10.30-12.00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7DA57EB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K4-06</w:t>
            </w:r>
          </w:p>
        </w:tc>
      </w:tr>
      <w:tr w:rsidR="00401CCE" w:rsidRPr="003659F8" w14:paraId="20EC7865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56199D0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Halk Dansları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2FAAFF2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4E0B1F3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Saat:10.30-11.30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1BB91C4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77DC7F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F6C830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E.Ü. Konservatuvar</w:t>
            </w:r>
          </w:p>
        </w:tc>
      </w:tr>
      <w:tr w:rsidR="00401CCE" w:rsidRPr="003659F8" w14:paraId="5B1390D7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2AD3790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 Sağ. ve Hast.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0DD7068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0D22C5C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A0A67D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4C3E894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27.06.2022 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16266C4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K2-01//K2-02</w:t>
            </w:r>
          </w:p>
        </w:tc>
      </w:tr>
      <w:tr w:rsidR="00401CCE" w:rsidRPr="003659F8" w14:paraId="1564B13B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18A86DC9" w14:textId="77777777"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Büyüme ve Gelişme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10887E2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5F5C789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13.00-13.40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798BB55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7FB98F9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13.00-13.40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0CC5A55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14:paraId="534698A9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52EFE7D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Çocuk Sağlığı ve Hastalıkları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589F1BC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6AF9328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13:30-15:30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7514365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375849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6E6C7EB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452CAB1B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565B653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RİA Uygulama Becerisi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0B478079" w14:textId="77777777" w:rsidR="00401CCE" w:rsidRPr="003659F8" w:rsidRDefault="00401CCE" w:rsidP="003659F8">
            <w:pPr>
              <w:pStyle w:val="ListParagraph"/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511854F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14.00-15.00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D8115C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14:paraId="4C2D18A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14.00-15.00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7918BD8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01CCE" w:rsidRPr="003659F8" w14:paraId="7010D1A4" w14:textId="77777777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14:paraId="5DACFF6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Atatürk İlk. ve İnk. Tarihi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50CEEF0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2DB4CCD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Saat:15:15-17:00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0C2414A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5F390064" w14:textId="77777777" w:rsidR="00401CCE" w:rsidRPr="00873246" w:rsidRDefault="00401CCE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</w:t>
            </w:r>
            <w:r w:rsidR="00873246">
              <w:rPr>
                <w:rFonts w:ascii="Times New Roman" w:hAnsi="Times New Roman" w:cs="Times New Roman"/>
                <w:b/>
                <w:sz w:val="24"/>
                <w:szCs w:val="24"/>
              </w:rPr>
              <w:t>:15:15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28D0DF3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14:paraId="7B044AB4" w14:textId="77777777" w:rsidTr="00873246">
        <w:trPr>
          <w:trHeight w:val="400"/>
        </w:trPr>
        <w:tc>
          <w:tcPr>
            <w:tcW w:w="2847" w:type="dxa"/>
            <w:shd w:val="clear" w:color="auto" w:fill="C5E0B3" w:themeFill="accent6" w:themeFillTint="66"/>
          </w:tcPr>
          <w:p w14:paraId="5047806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İletişimi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6215EB1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7DEA003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15.15-16.00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1516424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11F9559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15.00-15.30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25564E3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K2-01//K2-02</w:t>
            </w:r>
          </w:p>
        </w:tc>
      </w:tr>
      <w:tr w:rsidR="00401CCE" w:rsidRPr="003659F8" w14:paraId="067A769A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6EB2E5B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Temel Psikoloji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6023369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41F1C646" w14:textId="77777777" w:rsid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13.06.2022 Saat 15:30-16:30</w:t>
            </w:r>
          </w:p>
          <w:p w14:paraId="73504497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69645AE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4A00281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30F8BF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873246" w:rsidRPr="003659F8" w14:paraId="6BB69C8C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2324B7EF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52B108F5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14:paraId="6CB171FC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6E6EC3EF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A5F9D8A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312B7866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14:paraId="4062B85A" w14:textId="77777777" w:rsidTr="00873246">
        <w:trPr>
          <w:trHeight w:val="433"/>
        </w:trPr>
        <w:tc>
          <w:tcPr>
            <w:tcW w:w="2847" w:type="dxa"/>
            <w:shd w:val="clear" w:color="auto" w:fill="9CC2E5" w:themeFill="accent1" w:themeFillTint="99"/>
          </w:tcPr>
          <w:p w14:paraId="57A0893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Anatomi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4BDD60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1C8C7D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14.06.2022 Pratik Sınav </w:t>
            </w:r>
          </w:p>
          <w:p w14:paraId="4EA6B81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Saat:09.00 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CF19E1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0C4B316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 Pratik Sınav </w:t>
            </w:r>
          </w:p>
          <w:p w14:paraId="3BB3DE5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Saat:8:30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E649A5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BORNOVA </w:t>
            </w:r>
          </w:p>
          <w:p w14:paraId="748228C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E.Ü. Tıp Fakültesi Anatomi Laboratuvarı</w:t>
            </w:r>
          </w:p>
        </w:tc>
      </w:tr>
      <w:tr w:rsidR="00401CCE" w:rsidRPr="003659F8" w14:paraId="5C16CD62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264723B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Yetişkin Hast. Tıbbi Besl.Tedavisi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233221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4EAEAB2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09:00-11:15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1DEA0F1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751466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407034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33C9A91A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71D200B7" w14:textId="77777777"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Sağlıklı Çocuk Bakımı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20725DB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5E81612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09.00-09.40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47A3B0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0036D45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09. 00-09.40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527D80F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459DE887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5A6907B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APlanlaması Danışmanlığı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0A5AA77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52D756D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14.06.2022 Saat 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A2B9BC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14:paraId="6603C5B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28.06.2022 Saat 10.00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39C4953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14:paraId="31F5A550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55EE52B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Aile Danışmanlığı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32E72D5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69C4133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10.00-11.00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221007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671AA70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   Saat 10.00-11.00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04865EF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14:paraId="2E30C51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7D3AC6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Beslenme Ekolojisi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E89CA0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17193E6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11:30-12:00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3E7AA0B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0173B2D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EA1BF3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7BCFDBBC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2007010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Acil Obstetrik 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47BFC11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22603F4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13.00-14.00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6167E35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6989D0C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13.00-14.00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671A6CE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</w:t>
            </w:r>
          </w:p>
        </w:tc>
      </w:tr>
      <w:tr w:rsidR="00401CCE" w:rsidRPr="003659F8" w14:paraId="5A0689AC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702DBFF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262B677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6A2DF5C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 13.15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039FB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4B60166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4049607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4-5-6</w:t>
            </w:r>
          </w:p>
        </w:tc>
      </w:tr>
      <w:tr w:rsidR="00401CCE" w:rsidRPr="003659F8" w14:paraId="27C0D942" w14:textId="77777777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14:paraId="47DC808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Fizyoloji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13B63E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0E73885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0142C7D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79F8CF6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Saat:13:30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593995E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Ege Üniversitesi Hastanesi </w:t>
            </w:r>
          </w:p>
          <w:p w14:paraId="1137E10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"3" numaralı amfi"</w:t>
            </w:r>
          </w:p>
        </w:tc>
      </w:tr>
      <w:tr w:rsidR="00401CCE" w:rsidRPr="003659F8" w14:paraId="432F899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2C5B7B4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Atatürk İlkeleri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C95963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1B03E4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 Saat 13:15-14:30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0153020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6881187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3B944BD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74899791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11BF69E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774EDE9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7BF3E7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14.06.2022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15:15-16:30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6ECC712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41E1D7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25E3E5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153AA251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5D88965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5BFC00A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6DB14B2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14.06.2022 Saat 15.15-16.00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459DCEA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520D6CE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15.15-16.00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6818A9E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Bornova 4-5</w:t>
            </w:r>
          </w:p>
        </w:tc>
      </w:tr>
      <w:tr w:rsidR="00873246" w:rsidRPr="003659F8" w14:paraId="01214761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0571B507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763A7879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14:paraId="3C2CBD3B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1B646344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7540F194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14:paraId="5780BEB7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2FDCDF9B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4BBFFF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İlk Yardım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6B58B67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55D276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21BEA15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293F920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06D18B6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K1-03</w:t>
            </w:r>
          </w:p>
        </w:tc>
      </w:tr>
      <w:tr w:rsidR="00401CCE" w:rsidRPr="003659F8" w14:paraId="01CD9A97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477B0F3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ve Palpasyon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57032C2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2FC2EF4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46329D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B49519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56CC971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670B565E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47B033AD" w14:textId="77777777"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Öncesi 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4DBB3CC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23169ED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08.30-09.30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35D8791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4CA96EA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 09.00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1B06983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6DF96A2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8FD37C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Toplu Beslenme Sistemleri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6552A3A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E5CA13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09:00-11:00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32A0D41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5EF5DA9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8CF90F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613FBC60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146B8317" w14:textId="77777777" w:rsidR="00401CCE" w:rsidRPr="003659F8" w:rsidRDefault="00401CCE" w:rsidP="00365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Ruh Sağlığı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7B90C02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7B27835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09.30-10.30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35E7447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0439DC8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 09.30-10.00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3ACCE37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5728DD23" w14:textId="77777777" w:rsidTr="00873246">
        <w:trPr>
          <w:trHeight w:val="31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14:paraId="652A8EC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Yabancı Dil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2CB47BA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vMerge w:val="restart"/>
            <w:shd w:val="clear" w:color="auto" w:fill="9CC2E5" w:themeFill="accent1" w:themeFillTint="99"/>
          </w:tcPr>
          <w:p w14:paraId="22F980B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Saat:10:00</w:t>
            </w:r>
          </w:p>
          <w:p w14:paraId="58CB3F9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3B1F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shd w:val="clear" w:color="auto" w:fill="9CC2E5" w:themeFill="accent1" w:themeFillTint="99"/>
          </w:tcPr>
          <w:p w14:paraId="0DE015D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9CC2E5" w:themeFill="accent1" w:themeFillTint="99"/>
          </w:tcPr>
          <w:p w14:paraId="68B2DEA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Saat:10:00</w:t>
            </w:r>
          </w:p>
        </w:tc>
        <w:tc>
          <w:tcPr>
            <w:tcW w:w="2364" w:type="dxa"/>
            <w:vMerge w:val="restart"/>
            <w:shd w:val="clear" w:color="auto" w:fill="9CC2E5" w:themeFill="accent1" w:themeFillTint="99"/>
          </w:tcPr>
          <w:p w14:paraId="3113943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K4-07</w:t>
            </w:r>
          </w:p>
        </w:tc>
      </w:tr>
      <w:tr w:rsidR="00401CCE" w:rsidRPr="003659F8" w14:paraId="59140E01" w14:textId="77777777" w:rsidTr="00873246">
        <w:trPr>
          <w:trHeight w:val="409"/>
        </w:trPr>
        <w:tc>
          <w:tcPr>
            <w:tcW w:w="2847" w:type="dxa"/>
            <w:vMerge/>
            <w:shd w:val="clear" w:color="auto" w:fill="FFD966" w:themeFill="accent4" w:themeFillTint="99"/>
          </w:tcPr>
          <w:p w14:paraId="55B8708A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FC23C6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14:paraId="7993B57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14:paraId="32A6BBE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14:paraId="4184576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14:paraId="0D1AD2C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50B23F16" w14:textId="77777777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14:paraId="716A18AC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0E41764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</w:t>
            </w:r>
          </w:p>
        </w:tc>
        <w:tc>
          <w:tcPr>
            <w:tcW w:w="3366" w:type="dxa"/>
            <w:vMerge/>
            <w:shd w:val="clear" w:color="auto" w:fill="C5E0B3" w:themeFill="accent6" w:themeFillTint="66"/>
          </w:tcPr>
          <w:p w14:paraId="0064062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C5E0B3" w:themeFill="accent6" w:themeFillTint="66"/>
          </w:tcPr>
          <w:p w14:paraId="184D812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C5E0B3" w:themeFill="accent6" w:themeFillTint="66"/>
          </w:tcPr>
          <w:p w14:paraId="7061883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C5E0B3" w:themeFill="accent6" w:themeFillTint="66"/>
          </w:tcPr>
          <w:p w14:paraId="68B3B1A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5B8E71F8" w14:textId="77777777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14:paraId="612B016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Sağlıkta İletişim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9E211D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00D3C9F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57F6CBA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31F0EE1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10:30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02E9B9E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082F7F75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02B70BC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434B326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36DA395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11.00-13.00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6CD7BDB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2B95E4E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 10.30-12.00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307B607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68A7AD69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21396C0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Temel Kimya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32F1BE5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7F2067E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193FB1C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B9438F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05A70D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18C5AF54" w14:textId="77777777" w:rsidTr="00873246">
        <w:trPr>
          <w:trHeight w:val="400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14:paraId="03B4960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Türk Dili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1EC27D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vMerge w:val="restart"/>
            <w:shd w:val="clear" w:color="auto" w:fill="9CC2E5" w:themeFill="accent1" w:themeFillTint="99"/>
          </w:tcPr>
          <w:p w14:paraId="1BC13DC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 15:00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5F6B802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3A209DA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15:00</w:t>
            </w:r>
          </w:p>
        </w:tc>
        <w:tc>
          <w:tcPr>
            <w:tcW w:w="2364" w:type="dxa"/>
            <w:vMerge w:val="restart"/>
            <w:shd w:val="clear" w:color="auto" w:fill="9CC2E5" w:themeFill="accent1" w:themeFillTint="99"/>
          </w:tcPr>
          <w:p w14:paraId="104DEE8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K1-01//K1-02//</w:t>
            </w: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K4-06</w:t>
            </w:r>
          </w:p>
        </w:tc>
      </w:tr>
      <w:tr w:rsidR="00401CCE" w:rsidRPr="003659F8" w14:paraId="0FEB96B1" w14:textId="77777777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14:paraId="72E3F903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2ED4DD9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vMerge/>
            <w:shd w:val="clear" w:color="auto" w:fill="C5E0B3" w:themeFill="accent6" w:themeFillTint="66"/>
          </w:tcPr>
          <w:p w14:paraId="3745496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781E286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3800901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C5E0B3" w:themeFill="accent6" w:themeFillTint="66"/>
          </w:tcPr>
          <w:p w14:paraId="08A3D33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5F7DB217" w14:textId="77777777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14:paraId="5C00BB5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232118C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7BF9DD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Saat:15:15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1D18543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963CAE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Saat:15:15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146AC7B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14:paraId="7AEAEABA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426160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Farmakoloji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42856D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A998FB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Saat: 15.30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002C20B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37EF411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Saat:15.30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0A166A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K2-01</w:t>
            </w:r>
          </w:p>
        </w:tc>
      </w:tr>
      <w:tr w:rsidR="00401CCE" w:rsidRPr="003659F8" w14:paraId="0C003A95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213BE34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Süregen Hastalıklar Fizyopatolojisi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18AB81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11C5250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15.06.2022  Saat 15:30-16:30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532A026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0DAB6EE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4CB72D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14:paraId="513BB6D9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7FD40F43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55A72D5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14:paraId="79F401A9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20F097A6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48F67A78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32C52C28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61657DCF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AE2852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5F1A758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151C29A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 Saat:09.00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747651B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7A2AC5B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 09.00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55EF88F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401CCE" w:rsidRPr="003659F8" w14:paraId="4ED66526" w14:textId="77777777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14:paraId="0D985C7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Psikososyal Rehabilitasyon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2921360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7A216AE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16:06:2022 Saat:10:30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F0DFB2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0668D0A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Saat:10:00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E1A37A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02B708AF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11F34E5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Biyokimya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3E10B91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229999A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79A742A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20B5BF7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 10.30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777FF3C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Bornova 3-4-5</w:t>
            </w:r>
          </w:p>
        </w:tc>
      </w:tr>
      <w:tr w:rsidR="00401CCE" w:rsidRPr="003659F8" w14:paraId="5081CF65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42D4E5D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Toplum Ebeliği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7C82086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238A2B9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10.30-11.10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6B7329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3D1BE86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 Saat 10.30-11.10135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72AF775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416838E2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1EFE358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Uygulamalı Egzersiz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19583BB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8F85DE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1B37797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3A3C224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Saat:13:00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2FFABE6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39FA52FB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565B156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F5138C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9FC301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16.06.2022-Uygulama </w:t>
            </w:r>
          </w:p>
          <w:p w14:paraId="0ACEB24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Saat:10.00-13.00</w:t>
            </w:r>
          </w:p>
          <w:p w14:paraId="3699732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9CC2E5" w:themeFill="accent1" w:themeFillTint="99"/>
          </w:tcPr>
          <w:p w14:paraId="37E29B1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0B63D27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01.07.2022 -Uygulama </w:t>
            </w:r>
          </w:p>
          <w:p w14:paraId="0F8DD94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4FD6300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</w:p>
          <w:p w14:paraId="66FE045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14:paraId="4681D8B5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534E2FF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İntern Sınavları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7991F25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6F0AB98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09:00-12:00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097BC29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6BE3DE6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FD842A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K2-02</w:t>
            </w:r>
          </w:p>
        </w:tc>
      </w:tr>
      <w:tr w:rsidR="00401CCE" w:rsidRPr="003659F8" w14:paraId="452DD949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7E63820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Beden Eğitimi II (Basketbol)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4A7F299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0B6A8B5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1170AFD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2B16DB7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26EF4B7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yapıldığı yer</w:t>
            </w:r>
          </w:p>
        </w:tc>
      </w:tr>
      <w:tr w:rsidR="00401CCE" w:rsidRPr="003659F8" w14:paraId="511008F0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0AF597F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Enteral Parantel Beslenme 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AD2CAE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 w:val="restart"/>
            <w:shd w:val="clear" w:color="auto" w:fill="FFD966" w:themeFill="accent4" w:themeFillTint="99"/>
          </w:tcPr>
          <w:p w14:paraId="53BEA4E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 Saat 13:30-15:00</w:t>
            </w:r>
          </w:p>
        </w:tc>
        <w:tc>
          <w:tcPr>
            <w:tcW w:w="872" w:type="dxa"/>
            <w:vMerge w:val="restart"/>
            <w:shd w:val="clear" w:color="auto" w:fill="FFD966" w:themeFill="accent4" w:themeFillTint="99"/>
          </w:tcPr>
          <w:p w14:paraId="53CA345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FD966" w:themeFill="accent4" w:themeFillTint="99"/>
          </w:tcPr>
          <w:p w14:paraId="0F46234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shd w:val="clear" w:color="auto" w:fill="FFD966" w:themeFill="accent4" w:themeFillTint="99"/>
          </w:tcPr>
          <w:p w14:paraId="10C42D7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4D5461B8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6F33C49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Sporcu Beslenmesi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3008BF4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14:paraId="5A9FB18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14:paraId="3B6A8FF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14:paraId="0221BD3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14:paraId="6365A41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289F18AD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935A12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Klinik Beslenmede Sorunlar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5973BEF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IV</w:t>
            </w:r>
          </w:p>
        </w:tc>
        <w:tc>
          <w:tcPr>
            <w:tcW w:w="3366" w:type="dxa"/>
            <w:vMerge/>
            <w:shd w:val="clear" w:color="auto" w:fill="FFD966" w:themeFill="accent4" w:themeFillTint="99"/>
          </w:tcPr>
          <w:p w14:paraId="4872D2B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FFD966" w:themeFill="accent4" w:themeFillTint="99"/>
          </w:tcPr>
          <w:p w14:paraId="780B8CE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FD966" w:themeFill="accent4" w:themeFillTint="99"/>
          </w:tcPr>
          <w:p w14:paraId="6E29578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FFD966" w:themeFill="accent4" w:themeFillTint="99"/>
          </w:tcPr>
          <w:p w14:paraId="430EC4C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0D2AD449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7A82624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Mitoloji ve Sağlık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7701889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10E3309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15.00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76CB582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7200FD4B" w14:textId="77777777" w:rsidR="00401CCE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03.07.2022 Saat 15.15-16.00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2B022AA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401CCE" w:rsidRPr="003659F8" w14:paraId="3538AC2B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F1EADE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702C91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60E9647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16.06.2022 Saat 15:30-16:30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74BF7B9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70F585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5FD65D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14:paraId="542380A2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5A31B6E6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042881F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14:paraId="536CDCAF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125B1419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4B1EB37C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73D882EC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2424B8A6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10AAC1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Manuel Teknikler II 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178645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2AD446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17.06.2022-Uygulama </w:t>
            </w:r>
          </w:p>
          <w:p w14:paraId="0C25059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03556A1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7ED30F0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01.07.2022 -Uygulama </w:t>
            </w:r>
          </w:p>
          <w:p w14:paraId="01F54FC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3B01440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</w:p>
          <w:p w14:paraId="3A9C959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14:paraId="3D000A67" w14:textId="77777777" w:rsidTr="00873246">
        <w:trPr>
          <w:trHeight w:val="409"/>
        </w:trPr>
        <w:tc>
          <w:tcPr>
            <w:tcW w:w="2847" w:type="dxa"/>
            <w:vMerge w:val="restart"/>
            <w:shd w:val="clear" w:color="auto" w:fill="9CC2E5" w:themeFill="accent1" w:themeFillTint="99"/>
          </w:tcPr>
          <w:p w14:paraId="2FCC818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Patoloji </w:t>
            </w:r>
          </w:p>
          <w:p w14:paraId="539143D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06E3C93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BAA714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Saat: 08:30-10:15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04C9BDF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40" w:type="dxa"/>
            <w:gridSpan w:val="2"/>
            <w:vMerge w:val="restart"/>
            <w:shd w:val="clear" w:color="auto" w:fill="9CC2E5" w:themeFill="accent1" w:themeFillTint="99"/>
          </w:tcPr>
          <w:p w14:paraId="4A8A681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 08:30-10:15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3AC89B7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114BE8F4" w14:textId="77777777" w:rsidTr="00873246">
        <w:trPr>
          <w:trHeight w:val="409"/>
        </w:trPr>
        <w:tc>
          <w:tcPr>
            <w:tcW w:w="2847" w:type="dxa"/>
            <w:vMerge/>
            <w:shd w:val="clear" w:color="auto" w:fill="C5E0B3" w:themeFill="accent6" w:themeFillTint="66"/>
          </w:tcPr>
          <w:p w14:paraId="459BEEC7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0A242E9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291B6E8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08.30-10.15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1C6D1D6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vMerge/>
            <w:shd w:val="clear" w:color="auto" w:fill="C5E0B3" w:themeFill="accent6" w:themeFillTint="66"/>
          </w:tcPr>
          <w:p w14:paraId="210E77E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14:paraId="431B81B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0DD35061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2834973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Aile Planlaması </w:t>
            </w:r>
          </w:p>
          <w:p w14:paraId="0499996F" w14:textId="77777777" w:rsidR="00401CCE" w:rsidRPr="003659F8" w:rsidRDefault="00401CCE" w:rsidP="003659F8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Yöntemleri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139FEE4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7983C63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09.00-10.00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4F5747C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626A630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 09.00-10.00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26650DE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</w:tr>
      <w:tr w:rsidR="00401CCE" w:rsidRPr="003659F8" w14:paraId="5DC9D02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7EBF5D9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Araştırma Planlama ve Çözümleme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E759D0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5116F5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09:00-11:00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78C310A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6E63450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715B7CA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17DE9597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224479D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3803BE2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E-IV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02A2676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10.30-11.00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B65018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5CF96E1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10.30-11.00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6801607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6DF88C65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511D8BF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Müzik 2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758F287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1011589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4808B9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14:paraId="52773D6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01.07.2022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437B585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</w:t>
            </w:r>
          </w:p>
        </w:tc>
      </w:tr>
      <w:tr w:rsidR="00401CCE" w:rsidRPr="003659F8" w14:paraId="1F82B408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32EDE8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Basketbol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681BA0C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06F4EED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Saat:13:00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7D7C103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1B87D55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Saat:13:00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45105B1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CE" w:rsidRPr="003659F8" w14:paraId="7B80C5CC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74415F5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Voleybol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AF43F1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57241F5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 Saat 13:00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1FD3B8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1847D9C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77B97F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E.Ü. Spor Salonu –Salon 7</w:t>
            </w:r>
          </w:p>
        </w:tc>
      </w:tr>
      <w:tr w:rsidR="00401CCE" w:rsidRPr="003659F8" w14:paraId="4789F6B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16312DB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77B413E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526C953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 13:15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2AA5CC4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Ödev </w:t>
            </w: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59AA37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87D3C9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64C32B0E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12CBD65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Özel durumlarda Beslenme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30EA1F4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0BF64B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 Saat</w:t>
            </w:r>
            <w:r w:rsid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6987FD4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10D42A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4C1AAD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6D088CD5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2E57A01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Beden Eğitimi II (Voleybol)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72A54A5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4A21464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17.06.2022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13.15 </w:t>
            </w:r>
          </w:p>
          <w:p w14:paraId="799273B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026D8CA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  <w:vAlign w:val="center"/>
          </w:tcPr>
          <w:p w14:paraId="3FBA52A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01.07.2022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6A0215B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01CCE" w:rsidRPr="003659F8" w14:paraId="0842B28C" w14:textId="77777777" w:rsidTr="00873246">
        <w:trPr>
          <w:trHeight w:val="325"/>
        </w:trPr>
        <w:tc>
          <w:tcPr>
            <w:tcW w:w="2847" w:type="dxa"/>
            <w:shd w:val="clear" w:color="auto" w:fill="C5E0B3" w:themeFill="accent6" w:themeFillTint="66"/>
          </w:tcPr>
          <w:p w14:paraId="7C0FC8C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Atatürk.İlk.ve İnk.Tar.II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04966EC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1A25C01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17.06.2022 Saat  13.15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3545D68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5343625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 Saat 13.15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5B207C05" w14:textId="77777777" w:rsidR="00401CCE" w:rsidRPr="00C226AA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Bornova 4-5-6</w:t>
            </w:r>
          </w:p>
        </w:tc>
      </w:tr>
      <w:tr w:rsidR="00873246" w:rsidRPr="003659F8" w14:paraId="3AE50928" w14:textId="77777777" w:rsidTr="00873246">
        <w:trPr>
          <w:trHeight w:val="325"/>
        </w:trPr>
        <w:tc>
          <w:tcPr>
            <w:tcW w:w="2847" w:type="dxa"/>
            <w:shd w:val="clear" w:color="auto" w:fill="C5E0B3" w:themeFill="accent6" w:themeFillTint="66"/>
          </w:tcPr>
          <w:p w14:paraId="01C85977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7E1CCAF8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14:paraId="31A39AC3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6C74EF66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5D10FD9C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14:paraId="6FDE36B1" w14:textId="77777777" w:rsidR="00873246" w:rsidRPr="00C226AA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0944CD15" w14:textId="77777777" w:rsidTr="00873246">
        <w:trPr>
          <w:trHeight w:val="400"/>
        </w:trPr>
        <w:tc>
          <w:tcPr>
            <w:tcW w:w="2847" w:type="dxa"/>
            <w:shd w:val="clear" w:color="auto" w:fill="9CC2E5" w:themeFill="accent1" w:themeFillTint="99"/>
          </w:tcPr>
          <w:p w14:paraId="7F9D09E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Anatomi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69138C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C3D340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20.06.2022- Test Sınavı Teorik</w:t>
            </w:r>
          </w:p>
          <w:p w14:paraId="6302517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Saat:09:00-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AFC9A1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77B096A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Test Sınavı Teorik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4C919D1A" w14:textId="77777777" w:rsidR="00401CCE" w:rsidRPr="00C226AA" w:rsidRDefault="00C226AA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A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6FCE5D78" w14:textId="77777777" w:rsidTr="00873246">
        <w:trPr>
          <w:trHeight w:val="712"/>
        </w:trPr>
        <w:tc>
          <w:tcPr>
            <w:tcW w:w="2847" w:type="dxa"/>
            <w:shd w:val="clear" w:color="auto" w:fill="FFD966" w:themeFill="accent4" w:themeFillTint="99"/>
          </w:tcPr>
          <w:p w14:paraId="2F7C61EA" w14:textId="77777777" w:rsidR="00401CCE" w:rsidRPr="003659F8" w:rsidRDefault="00C226AA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Toplumda Besl.</w:t>
            </w:r>
            <w:r w:rsidR="00401CCE" w:rsidRPr="003659F8">
              <w:rPr>
                <w:rFonts w:ascii="Times New Roman" w:hAnsi="Times New Roman" w:cs="Times New Roman"/>
                <w:sz w:val="24"/>
                <w:szCs w:val="24"/>
              </w:rPr>
              <w:t>Sorunları ve Epidemiyolojisi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51C52C31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143D3A0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0BE708E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94DB69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7562F14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5B18444F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5AE4C56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Ebelikte Temel İlke ve Uyg.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157596D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 E- 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5B27DC0A" w14:textId="77777777" w:rsidR="00401CCE" w:rsidRPr="00873246" w:rsidRDefault="00401CCE" w:rsidP="003659F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 Haziran 2022 Saat 10.00-10.40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23315F1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381A186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 Haziran 2022 Saat 10.00-10.40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5C26E47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K1-01//K1-02//K2-01</w:t>
            </w:r>
          </w:p>
        </w:tc>
      </w:tr>
      <w:tr w:rsidR="00401CCE" w:rsidRPr="003659F8" w14:paraId="2E3B8C91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4D016DA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AD9840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15AAD5E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10:00-11:00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55DC3B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7CD18C6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E03435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2B26F764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3D8C6B5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EFEF28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25ABCE1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20.06.2022-Teorik </w:t>
            </w:r>
          </w:p>
          <w:p w14:paraId="4B0CF03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4A673A0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752906A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28.06.2022-Teorik </w:t>
            </w:r>
          </w:p>
          <w:p w14:paraId="41F17A7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67F4888A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29187EA6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10ED8854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0393BF8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5628778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20.06.2022-Uygulama </w:t>
            </w:r>
          </w:p>
          <w:p w14:paraId="697EB18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Saat:11.30-17.00</w:t>
            </w:r>
          </w:p>
          <w:p w14:paraId="3C6CDA4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9CC2E5" w:themeFill="accent1" w:themeFillTint="99"/>
          </w:tcPr>
          <w:p w14:paraId="36FE16D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CBF933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28.06.2022 -Uygulama  </w:t>
            </w:r>
          </w:p>
          <w:p w14:paraId="6C7FA60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Saat:10.30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8106C52" w14:textId="77777777" w:rsidR="00401CCE" w:rsidRPr="003659F8" w:rsidRDefault="00401CCE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401CCE" w:rsidRPr="003659F8" w14:paraId="39AD6B23" w14:textId="77777777" w:rsidTr="00873246">
        <w:trPr>
          <w:trHeight w:val="378"/>
        </w:trPr>
        <w:tc>
          <w:tcPr>
            <w:tcW w:w="2847" w:type="dxa"/>
            <w:shd w:val="clear" w:color="auto" w:fill="9CC2E5" w:themeFill="accent1" w:themeFillTint="99"/>
          </w:tcPr>
          <w:p w14:paraId="2BBF7FB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Psikoloji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6C929DE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FBFFF9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13BCC32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B98A39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27.06.2022 Saat:13:30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39C79BB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5DCB4F4B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4CF3E54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Mikrobiyoloji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3AF73D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3CFAD40B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7DA58FE5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538E459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1410A65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K2-20</w:t>
            </w:r>
          </w:p>
        </w:tc>
      </w:tr>
      <w:tr w:rsidR="00401CCE" w:rsidRPr="003659F8" w14:paraId="02625F67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5BADE6B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Beslenme Biyokimyası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39788E4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60F6786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20.06.2022 Saat 15:00-16:00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6A750B7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746839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573409A2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6F0FAE90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12F293D7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Elektroterapi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F1E5308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964460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21.06.2022 -Uygulama </w:t>
            </w:r>
          </w:p>
          <w:p w14:paraId="26DF589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Saat: 10.00-14.00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155FE0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3AFF51B2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9CC2E5" w:themeFill="accent1" w:themeFillTint="99"/>
          </w:tcPr>
          <w:p w14:paraId="6FEDFCD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</w:p>
          <w:p w14:paraId="180ABD5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FTR Elektroterapi –Manuel Teknikler Uygulama salonu</w:t>
            </w:r>
          </w:p>
        </w:tc>
      </w:tr>
      <w:tr w:rsidR="00401CCE" w:rsidRPr="003659F8" w14:paraId="4C5CDCD3" w14:textId="77777777" w:rsidTr="00873246">
        <w:trPr>
          <w:trHeight w:val="530"/>
        </w:trPr>
        <w:tc>
          <w:tcPr>
            <w:tcW w:w="2847" w:type="dxa"/>
            <w:shd w:val="clear" w:color="auto" w:fill="FFD966" w:themeFill="accent4" w:themeFillTint="99"/>
          </w:tcPr>
          <w:p w14:paraId="47A8CE5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Beslenme İlkeleri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3200952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5B67DAA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21.06.2022 </w:t>
            </w: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Pr="0087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3A3D1E4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55C048B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CB1642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460FCA0F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219079A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ve D.Sonu</w:t>
            </w:r>
          </w:p>
          <w:p w14:paraId="3E96A2FA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33F71EF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2A6BFB3E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09.00-10.00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0B9249A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061F394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09.00-10.00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76E4E41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401CCE" w:rsidRPr="003659F8" w14:paraId="0919F05E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66C76ACD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Besin Kimyası ve Analizleri II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B59340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782CFC07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11:00-12:00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70CD876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17D1A6F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60FDF12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5CB7D037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4326EF4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Sağlığın Korunması</w:t>
            </w:r>
          </w:p>
          <w:p w14:paraId="47B692A5" w14:textId="77777777" w:rsidR="00401CCE" w:rsidRPr="003659F8" w:rsidRDefault="00401CCE" w:rsidP="003659F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ve Sağ. Politikaları</w:t>
            </w: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4224969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10B1DFB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21.06.2022 Saat 13.30-14.00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12E1616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6B627D0A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28.06.2022 Saat 13.30-14.00</w:t>
            </w:r>
          </w:p>
        </w:tc>
        <w:tc>
          <w:tcPr>
            <w:tcW w:w="2364" w:type="dxa"/>
            <w:shd w:val="clear" w:color="auto" w:fill="C5E0B3" w:themeFill="accent6" w:themeFillTint="66"/>
          </w:tcPr>
          <w:p w14:paraId="3C63D38E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K1-01//K1-02</w:t>
            </w:r>
          </w:p>
        </w:tc>
      </w:tr>
      <w:tr w:rsidR="00873246" w:rsidRPr="003659F8" w14:paraId="55C1412A" w14:textId="77777777" w:rsidTr="00873246">
        <w:trPr>
          <w:trHeight w:val="409"/>
        </w:trPr>
        <w:tc>
          <w:tcPr>
            <w:tcW w:w="2847" w:type="dxa"/>
            <w:shd w:val="clear" w:color="auto" w:fill="C5E0B3" w:themeFill="accent6" w:themeFillTint="66"/>
          </w:tcPr>
          <w:p w14:paraId="12BBC1D3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C5E0B3" w:themeFill="accent6" w:themeFillTint="66"/>
          </w:tcPr>
          <w:p w14:paraId="48076816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C5E0B3" w:themeFill="accent6" w:themeFillTint="66"/>
          </w:tcPr>
          <w:p w14:paraId="5F30E2D1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717A490F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7B51BC2E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</w:tcPr>
          <w:p w14:paraId="09AD3B1B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1CCE" w:rsidRPr="003659F8" w14:paraId="3FA09063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71EDD799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Beslenme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4C7505A3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0661E33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Saat:10.30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28A1582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50BFB0E6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Saat. 10.30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64F25480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021AEDA3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0DCFF04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7D424E4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73C1DC3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 10:30-11:30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6F2B50CC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6BC7A24F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64AAA8C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401CCE" w:rsidRPr="003659F8" w14:paraId="0F43C287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5E1B30E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Kin. ve Biomekanik II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5430BC1B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CAD37A4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Saat:13:30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4C3C74A1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6532D9D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29.06.2022 Saat: 13:30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0009B3CF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K4-06</w:t>
            </w:r>
          </w:p>
        </w:tc>
      </w:tr>
      <w:tr w:rsidR="00401CCE" w:rsidRPr="003659F8" w14:paraId="3B9DE088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58A5C9C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Besin Sanayide Üretim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80F8A36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735EA19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22.06.2022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5A628890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111DE118" w14:textId="77777777" w:rsidR="00401CCE" w:rsidRPr="00873246" w:rsidRDefault="00401CCE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25114F5" w14:textId="77777777" w:rsidR="00401CCE" w:rsidRPr="003659F8" w:rsidRDefault="00401CCE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14:paraId="341EAB21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32BB9FF8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62F4A969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14:paraId="5F140373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1DD5389B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17E96662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7009696F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203" w:rsidRPr="003659F8" w14:paraId="625432C6" w14:textId="77777777" w:rsidTr="00873246">
        <w:trPr>
          <w:trHeight w:val="436"/>
        </w:trPr>
        <w:tc>
          <w:tcPr>
            <w:tcW w:w="2847" w:type="dxa"/>
            <w:shd w:val="clear" w:color="auto" w:fill="9CC2E5" w:themeFill="accent1" w:themeFillTint="99"/>
          </w:tcPr>
          <w:p w14:paraId="1797E8BB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Normal Motor Gelişim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39C81C4F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4CF2DC63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 09:00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1BFDAC11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6DBEC371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Saat:09:00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4A5CB9E4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C01203" w:rsidRPr="003659F8" w14:paraId="15CBD246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532CB2B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Klinik Bilimler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4D0053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B642148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Saat:10:00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7B5DCA5A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5828E0FF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Saat:10:00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334C6BAE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C01203" w:rsidRPr="003659F8" w14:paraId="7934FE16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474E75A9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İşaret Dili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2804B102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570760AF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Saat:10:30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5114F3F0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2BDF1A47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30.06.2022 Saat: 15:30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28FFD256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</w:t>
            </w:r>
          </w:p>
        </w:tc>
      </w:tr>
      <w:tr w:rsidR="00C01203" w:rsidRPr="003659F8" w14:paraId="62D2003D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010491D3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275AFAA2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684DEE6B" w14:textId="77777777" w:rsidR="00C01203" w:rsidRPr="00873246" w:rsidRDefault="00C01203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23.06.2022 -Teorik Saat: 11.00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10C074D9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424F6F44" w14:textId="77777777" w:rsidR="00C01203" w:rsidRPr="00873246" w:rsidRDefault="00C01203" w:rsidP="008732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30.06.2022-Teorik Saat: 09.30 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C6C53A6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K1-02</w:t>
            </w:r>
          </w:p>
        </w:tc>
      </w:tr>
      <w:tr w:rsidR="00C01203" w:rsidRPr="003659F8" w14:paraId="23A880A3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2D600498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579D0C4A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3EED6141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23.06.2022 -Uygulama </w:t>
            </w:r>
          </w:p>
          <w:p w14:paraId="33B8C372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13.30-17.00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522EB52B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64E91AC5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30.06.2022-Uygulama  </w:t>
            </w:r>
          </w:p>
          <w:p w14:paraId="5DB4E3D6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11.00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7F9574A3" w14:textId="77777777" w:rsidR="00C01203" w:rsidRPr="003659F8" w:rsidRDefault="00C01203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K3-04 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FTR Elektroterapi –Manuel Teknikler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Uygulama salonu</w:t>
            </w:r>
          </w:p>
        </w:tc>
      </w:tr>
      <w:tr w:rsidR="00C01203" w:rsidRPr="003659F8" w14:paraId="7181918F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125BA497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Sağlık Politikaları ve Yönetimi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60C5F13F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4C4E72A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 Saat 13:30-14:30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30E4F19A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5A157563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04454C02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K2-01</w:t>
            </w:r>
          </w:p>
        </w:tc>
      </w:tr>
      <w:tr w:rsidR="00C01203" w:rsidRPr="003659F8" w14:paraId="74141E97" w14:textId="77777777" w:rsidTr="00873246">
        <w:trPr>
          <w:trHeight w:val="226"/>
        </w:trPr>
        <w:tc>
          <w:tcPr>
            <w:tcW w:w="2847" w:type="dxa"/>
            <w:shd w:val="clear" w:color="auto" w:fill="FFD966" w:themeFill="accent4" w:themeFillTint="99"/>
          </w:tcPr>
          <w:p w14:paraId="12BA1AEE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Tıbbi Biyoloji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08A7D93B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A456BD3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23.06.2022 Saat 15:00-16:00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44464AC1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57AEA46E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61E6F364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873246" w:rsidRPr="003659F8" w14:paraId="67A6EF60" w14:textId="77777777" w:rsidTr="00873246">
        <w:trPr>
          <w:trHeight w:val="226"/>
        </w:trPr>
        <w:tc>
          <w:tcPr>
            <w:tcW w:w="2847" w:type="dxa"/>
            <w:shd w:val="clear" w:color="auto" w:fill="FFD966" w:themeFill="accent4" w:themeFillTint="99"/>
          </w:tcPr>
          <w:p w14:paraId="42E669D6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C770EA3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FFD966" w:themeFill="accent4" w:themeFillTint="99"/>
          </w:tcPr>
          <w:p w14:paraId="1E79392A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2B92D1B5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3A83D13D" w14:textId="77777777" w:rsidR="00873246" w:rsidRPr="00873246" w:rsidRDefault="00873246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6DFEEBBF" w14:textId="77777777" w:rsidR="00873246" w:rsidRPr="003659F8" w:rsidRDefault="00873246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203" w:rsidRPr="003659F8" w14:paraId="39F0D4B2" w14:textId="77777777" w:rsidTr="00873246">
        <w:trPr>
          <w:trHeight w:val="409"/>
        </w:trPr>
        <w:tc>
          <w:tcPr>
            <w:tcW w:w="2847" w:type="dxa"/>
            <w:shd w:val="clear" w:color="auto" w:fill="9CC2E5" w:themeFill="accent1" w:themeFillTint="99"/>
          </w:tcPr>
          <w:p w14:paraId="0A3A32C9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Temel Egzersiz Prensipleri </w:t>
            </w:r>
          </w:p>
        </w:tc>
        <w:tc>
          <w:tcPr>
            <w:tcW w:w="1123" w:type="dxa"/>
            <w:gridSpan w:val="2"/>
            <w:shd w:val="clear" w:color="auto" w:fill="9CC2E5" w:themeFill="accent1" w:themeFillTint="99"/>
          </w:tcPr>
          <w:p w14:paraId="75BAF4A0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II</w:t>
            </w:r>
          </w:p>
        </w:tc>
        <w:tc>
          <w:tcPr>
            <w:tcW w:w="3366" w:type="dxa"/>
            <w:shd w:val="clear" w:color="auto" w:fill="9CC2E5" w:themeFill="accent1" w:themeFillTint="99"/>
          </w:tcPr>
          <w:p w14:paraId="20479364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24.06.2022-Uygulama </w:t>
            </w:r>
          </w:p>
          <w:p w14:paraId="74EE2124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Saat: 09.00-17.00</w:t>
            </w:r>
          </w:p>
        </w:tc>
        <w:tc>
          <w:tcPr>
            <w:tcW w:w="872" w:type="dxa"/>
            <w:shd w:val="clear" w:color="auto" w:fill="9CC2E5" w:themeFill="accent1" w:themeFillTint="99"/>
          </w:tcPr>
          <w:p w14:paraId="6E7A5CA9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40" w:type="dxa"/>
            <w:gridSpan w:val="2"/>
            <w:shd w:val="clear" w:color="auto" w:fill="9CC2E5" w:themeFill="accent1" w:themeFillTint="99"/>
          </w:tcPr>
          <w:p w14:paraId="67419F87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30.06.2022 </w:t>
            </w:r>
          </w:p>
          <w:p w14:paraId="5B91D9AE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Uygulama  Saat: 11.00</w:t>
            </w:r>
          </w:p>
        </w:tc>
        <w:tc>
          <w:tcPr>
            <w:tcW w:w="2364" w:type="dxa"/>
            <w:shd w:val="clear" w:color="auto" w:fill="9CC2E5" w:themeFill="accent1" w:themeFillTint="99"/>
          </w:tcPr>
          <w:p w14:paraId="0558C7AC" w14:textId="77777777" w:rsidR="00C01203" w:rsidRPr="003659F8" w:rsidRDefault="00C01203" w:rsidP="00C226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K3-04</w:t>
            </w:r>
            <w:r w:rsidR="00C226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FTR Elektroterapi –Manuel Teknikler Uygulama salonu</w:t>
            </w:r>
          </w:p>
        </w:tc>
      </w:tr>
      <w:tr w:rsidR="00C01203" w:rsidRPr="003659F8" w14:paraId="5B541970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671C87E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Sosyolojisi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4C95AD10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251D0EFD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 09:00-10:00</w:t>
            </w:r>
          </w:p>
        </w:tc>
        <w:tc>
          <w:tcPr>
            <w:tcW w:w="872" w:type="dxa"/>
            <w:shd w:val="clear" w:color="auto" w:fill="FFD966" w:themeFill="accent4" w:themeFillTint="99"/>
          </w:tcPr>
          <w:p w14:paraId="66D4C105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0AFDD71A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4731C4B4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K2-02</w:t>
            </w:r>
          </w:p>
        </w:tc>
      </w:tr>
      <w:tr w:rsidR="00C01203" w:rsidRPr="003659F8" w14:paraId="16711E90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4460B4AE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Madde Bağımlılığı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4D004CA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</w:t>
            </w:r>
          </w:p>
        </w:tc>
        <w:tc>
          <w:tcPr>
            <w:tcW w:w="3366" w:type="dxa"/>
            <w:shd w:val="clear" w:color="auto" w:fill="C5E0B3" w:themeFill="accent6" w:themeFillTint="66"/>
          </w:tcPr>
          <w:p w14:paraId="1F889907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24.06.2022 Saat 10.30-11.00</w:t>
            </w:r>
          </w:p>
        </w:tc>
        <w:tc>
          <w:tcPr>
            <w:tcW w:w="872" w:type="dxa"/>
            <w:shd w:val="clear" w:color="auto" w:fill="C5E0B3" w:themeFill="accent6" w:themeFillTint="66"/>
          </w:tcPr>
          <w:p w14:paraId="56636188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3DA17CE4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01.07.2022 Saat 10.30-11.00</w:t>
            </w: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7741128A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K1-01//K1-02//K2-01</w:t>
            </w:r>
          </w:p>
        </w:tc>
      </w:tr>
      <w:tr w:rsidR="00C01203" w:rsidRPr="003659F8" w14:paraId="20E8A4FC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0CAE397B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Halk Dansları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12DFDBE2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3103296C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8D02D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2737342D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0BD9766C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30A0B912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03" w:rsidRPr="003659F8" w14:paraId="7D4C47B5" w14:textId="77777777" w:rsidTr="00873246">
        <w:tblPrEx>
          <w:shd w:val="clear" w:color="auto" w:fill="auto"/>
        </w:tblPrEx>
        <w:tc>
          <w:tcPr>
            <w:tcW w:w="2856" w:type="dxa"/>
            <w:gridSpan w:val="2"/>
            <w:shd w:val="clear" w:color="auto" w:fill="C5E0B3" w:themeFill="accent6" w:themeFillTint="66"/>
          </w:tcPr>
          <w:p w14:paraId="180E08ED" w14:textId="77777777" w:rsidR="00C01203" w:rsidRPr="003659F8" w:rsidRDefault="00C01203" w:rsidP="003659F8">
            <w:pPr>
              <w:tabs>
                <w:tab w:val="left" w:pos="0"/>
                <w:tab w:val="left" w:pos="16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659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THU II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14:paraId="6D793A78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E-II</w:t>
            </w:r>
          </w:p>
        </w:tc>
        <w:tc>
          <w:tcPr>
            <w:tcW w:w="3366" w:type="dxa"/>
            <w:shd w:val="clear" w:color="auto" w:fill="C5E0B3" w:themeFill="accent6" w:themeFillTint="66"/>
            <w:vAlign w:val="center"/>
          </w:tcPr>
          <w:p w14:paraId="5EC50DA5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C5E0B3" w:themeFill="accent6" w:themeFillTint="66"/>
          </w:tcPr>
          <w:p w14:paraId="48A95D1D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4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24660A23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C5E0B3" w:themeFill="accent6" w:themeFillTint="66"/>
            <w:vAlign w:val="center"/>
          </w:tcPr>
          <w:p w14:paraId="799FAA1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03" w:rsidRPr="003659F8" w14:paraId="13A006CB" w14:textId="77777777" w:rsidTr="00873246">
        <w:trPr>
          <w:trHeight w:val="409"/>
        </w:trPr>
        <w:tc>
          <w:tcPr>
            <w:tcW w:w="2847" w:type="dxa"/>
            <w:shd w:val="clear" w:color="auto" w:fill="FFD966" w:themeFill="accent4" w:themeFillTint="99"/>
          </w:tcPr>
          <w:p w14:paraId="7267DC91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İşaret Dili</w:t>
            </w:r>
          </w:p>
        </w:tc>
        <w:tc>
          <w:tcPr>
            <w:tcW w:w="1123" w:type="dxa"/>
            <w:gridSpan w:val="2"/>
            <w:shd w:val="clear" w:color="auto" w:fill="FFD966" w:themeFill="accent4" w:themeFillTint="99"/>
          </w:tcPr>
          <w:p w14:paraId="1585A396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B&amp;D II</w:t>
            </w:r>
          </w:p>
        </w:tc>
        <w:tc>
          <w:tcPr>
            <w:tcW w:w="3366" w:type="dxa"/>
            <w:shd w:val="clear" w:color="auto" w:fill="FFD966" w:themeFill="accent4" w:themeFillTint="99"/>
          </w:tcPr>
          <w:p w14:paraId="42E15D2D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FD966" w:themeFill="accent4" w:themeFillTint="99"/>
          </w:tcPr>
          <w:p w14:paraId="5AC05D37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FD966" w:themeFill="accent4" w:themeFillTint="99"/>
          </w:tcPr>
          <w:p w14:paraId="20C4E6F7" w14:textId="77777777" w:rsidR="00C01203" w:rsidRPr="00873246" w:rsidRDefault="00C01203" w:rsidP="003659F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D966" w:themeFill="accent4" w:themeFillTint="99"/>
          </w:tcPr>
          <w:p w14:paraId="3CDD5F5B" w14:textId="77777777" w:rsidR="00C01203" w:rsidRPr="003659F8" w:rsidRDefault="00C01203" w:rsidP="003659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316053" w14:textId="77777777" w:rsidR="00E83D67" w:rsidRPr="003659F8" w:rsidRDefault="00473B3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6A495466" w14:textId="77777777" w:rsidR="00E83D67" w:rsidRPr="003659F8" w:rsidRDefault="00E83D67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A37BDD3" w14:textId="1504326F" w:rsidR="00E83D67" w:rsidRPr="003659F8" w:rsidRDefault="000C6880" w:rsidP="000C6880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(*) Beslenme ve Diyetetik Bölümü bütünleme tarihleri daha sonra açıklanacaktır. </w:t>
      </w:r>
    </w:p>
    <w:p w14:paraId="677A094A" w14:textId="77777777" w:rsidR="00A8136B" w:rsidRPr="003659F8" w:rsidRDefault="00A8136B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FC33A38" w14:textId="77777777" w:rsidR="00E83D67" w:rsidRPr="003659F8" w:rsidRDefault="00E83D67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F9D441F" w14:textId="77777777"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F4B2192" w14:textId="77777777"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0539C62" w14:textId="77777777"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2A313DF" w14:textId="77777777"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53E3BAA" w14:textId="77777777" w:rsidR="0087787A" w:rsidRPr="003659F8" w:rsidRDefault="0087787A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F83A094" w14:textId="77777777"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EGE ÜNİVERSİTESİ</w:t>
      </w:r>
      <w:r w:rsid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SAĞLIK BİLİMLERİ FAKÜLTESİ </w:t>
      </w:r>
    </w:p>
    <w:p w14:paraId="37B433F8" w14:textId="77777777"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EBELİK LİSANS TAMALAMA PROGRAMI </w:t>
      </w:r>
    </w:p>
    <w:p w14:paraId="173A81A5" w14:textId="77777777" w:rsidR="00A8136B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659F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2021-2022 EĞİTİM ÖĞRETİM YILI </w:t>
      </w:r>
    </w:p>
    <w:p w14:paraId="3A8C5488" w14:textId="77777777" w:rsidR="00DD6BA9" w:rsidRPr="003659F8" w:rsidRDefault="003659F8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BAHAR DÖNEMİ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58"/>
        <w:gridCol w:w="1277"/>
        <w:gridCol w:w="3134"/>
        <w:gridCol w:w="3135"/>
        <w:gridCol w:w="1363"/>
        <w:gridCol w:w="1270"/>
      </w:tblGrid>
      <w:tr w:rsidR="00A8136B" w:rsidRPr="003659F8" w14:paraId="636D518D" w14:textId="77777777" w:rsidTr="003659F8">
        <w:trPr>
          <w:jc w:val="center"/>
        </w:trPr>
        <w:tc>
          <w:tcPr>
            <w:tcW w:w="3558" w:type="dxa"/>
            <w:shd w:val="clear" w:color="auto" w:fill="A6A6A6" w:themeFill="background1" w:themeFillShade="A6"/>
          </w:tcPr>
          <w:p w14:paraId="3493CB16" w14:textId="77777777" w:rsidR="00A8136B" w:rsidRPr="003659F8" w:rsidRDefault="00A8136B" w:rsidP="003659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ADI 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14:paraId="24E2D121" w14:textId="77777777" w:rsidR="00A8136B" w:rsidRPr="003659F8" w:rsidRDefault="00F216D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14:paraId="2C7D9311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FİNAL  TARİH/ </w:t>
            </w:r>
            <w:r w:rsidR="009154E9"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135" w:type="dxa"/>
            <w:shd w:val="clear" w:color="auto" w:fill="A6A6A6" w:themeFill="background1" w:themeFillShade="A6"/>
          </w:tcPr>
          <w:p w14:paraId="687FAFDE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 </w:t>
            </w:r>
          </w:p>
          <w:p w14:paraId="058AB670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TARİH/</w:t>
            </w:r>
            <w:r w:rsidR="009154E9"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14:paraId="3585918C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ÖĞRENCİ SAYISI</w:t>
            </w:r>
          </w:p>
          <w:p w14:paraId="602D7DCD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4C40086C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0071A" w14:textId="77777777" w:rsidR="00A8136B" w:rsidRPr="003659F8" w:rsidRDefault="00A8136B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87787A" w:rsidRPr="003659F8" w14:paraId="0A0AF1AC" w14:textId="77777777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14:paraId="73DE77A5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Doğum Yönetimi</w:t>
            </w:r>
          </w:p>
          <w:p w14:paraId="38A0E496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DEEAF6" w:themeFill="accent1" w:themeFillTint="33"/>
          </w:tcPr>
          <w:p w14:paraId="0F6E1AD9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2. yarıy</w:t>
            </w:r>
            <w:r w:rsidR="00C837EA" w:rsidRPr="003659F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14:paraId="0E08ADD5" w14:textId="77777777"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24. 06. 2022</w:t>
            </w:r>
          </w:p>
          <w:p w14:paraId="7E01844A" w14:textId="77777777"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09.00- 10.00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1B3D08C4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05. 07. 2022</w:t>
            </w:r>
          </w:p>
          <w:p w14:paraId="0F8600AD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09.00 - 10.00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14:paraId="22D4AC8A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 w:val="restart"/>
            <w:shd w:val="clear" w:color="auto" w:fill="DEEAF6" w:themeFill="accent1" w:themeFillTint="33"/>
          </w:tcPr>
          <w:p w14:paraId="53EBECBE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62139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54646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5B89B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7EF98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F7988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60BAF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87787A" w:rsidRPr="003659F8" w14:paraId="6EB59096" w14:textId="77777777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14:paraId="60E616B2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Yenidoğan Sağlığı ve Hastalıkları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14:paraId="760181E1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14:paraId="32E07F10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24. 06. 2022</w:t>
            </w:r>
          </w:p>
          <w:p w14:paraId="6977590F" w14:textId="77777777" w:rsidR="0087787A" w:rsidRPr="003659F8" w:rsidRDefault="0087787A" w:rsidP="003659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Saat </w:t>
            </w: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09.00- 10.00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22A082E5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02CA5AFE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09.00-10.00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14:paraId="281186E9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14:paraId="43715ACF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531103AF" w14:textId="77777777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14:paraId="4678BF15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 xml:space="preserve">Doğurganlığın </w:t>
            </w:r>
          </w:p>
          <w:p w14:paraId="21475462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Planlanması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14:paraId="487CFF94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14:paraId="7E65B1A5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1E5D01D4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711BD14B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53391BB0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14:paraId="50E80913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14:paraId="70B10B72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594F982E" w14:textId="77777777" w:rsidTr="003659F8">
        <w:trPr>
          <w:jc w:val="center"/>
        </w:trPr>
        <w:tc>
          <w:tcPr>
            <w:tcW w:w="3558" w:type="dxa"/>
            <w:shd w:val="clear" w:color="auto" w:fill="DEEAF6" w:themeFill="accent1" w:themeFillTint="33"/>
          </w:tcPr>
          <w:p w14:paraId="4EC7205F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Eğitimi</w:t>
            </w:r>
          </w:p>
        </w:tc>
        <w:tc>
          <w:tcPr>
            <w:tcW w:w="1277" w:type="dxa"/>
            <w:vMerge/>
            <w:shd w:val="clear" w:color="auto" w:fill="DEEAF6" w:themeFill="accent1" w:themeFillTint="33"/>
          </w:tcPr>
          <w:p w14:paraId="4831C782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DEEAF6" w:themeFill="accent1" w:themeFillTint="33"/>
            <w:vAlign w:val="center"/>
          </w:tcPr>
          <w:p w14:paraId="38BFAEC1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2C9FE480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3135" w:type="dxa"/>
            <w:shd w:val="clear" w:color="auto" w:fill="DEEAF6" w:themeFill="accent1" w:themeFillTint="33"/>
            <w:vAlign w:val="center"/>
          </w:tcPr>
          <w:p w14:paraId="0D0DD9CB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67690BAC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11.00-12.00</w:t>
            </w:r>
          </w:p>
        </w:tc>
        <w:tc>
          <w:tcPr>
            <w:tcW w:w="1363" w:type="dxa"/>
            <w:shd w:val="clear" w:color="auto" w:fill="DEEAF6" w:themeFill="accent1" w:themeFillTint="33"/>
            <w:vAlign w:val="center"/>
          </w:tcPr>
          <w:p w14:paraId="43F1B7E6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vMerge/>
            <w:shd w:val="clear" w:color="auto" w:fill="DEEAF6" w:themeFill="accent1" w:themeFillTint="33"/>
          </w:tcPr>
          <w:p w14:paraId="2B28DA68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7BDD0368" w14:textId="77777777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14:paraId="5D8DF2BA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Kadın Hastalıkları</w:t>
            </w:r>
          </w:p>
        </w:tc>
        <w:tc>
          <w:tcPr>
            <w:tcW w:w="1277" w:type="dxa"/>
            <w:vMerge w:val="restart"/>
            <w:shd w:val="clear" w:color="auto" w:fill="FFD966" w:themeFill="accent4" w:themeFillTint="99"/>
          </w:tcPr>
          <w:p w14:paraId="29A5B77E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4. yarıyıl</w:t>
            </w: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14:paraId="557D2228" w14:textId="77777777"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3C943A03" w14:textId="77777777" w:rsidR="0087787A" w:rsidRPr="003659F8" w:rsidRDefault="0087787A" w:rsidP="003659F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14:paraId="1D826AFF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2F4F6D50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14:paraId="15216424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14:paraId="3D0B76E5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2AF06975" w14:textId="77777777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14:paraId="68D8B346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Cinsel Sağlık ve Üreme</w:t>
            </w:r>
          </w:p>
          <w:p w14:paraId="5C62866E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14:paraId="4ACC096B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14:paraId="10923773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5465E7A1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14:paraId="6473F5CF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4FA9FCBC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13.00-14.00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14:paraId="47519FC6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14:paraId="216B42DA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5D7A6264" w14:textId="77777777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14:paraId="640A732F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Politikaları ve Yönetim</w:t>
            </w: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14:paraId="7FF1CF6D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14:paraId="7AAF8460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3A7659C7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14:paraId="695EE75B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78DE7382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14:paraId="0902402F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14:paraId="36650B97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7A" w:rsidRPr="003659F8" w14:paraId="1932CCBD" w14:textId="77777777" w:rsidTr="003659F8">
        <w:trPr>
          <w:jc w:val="center"/>
        </w:trPr>
        <w:tc>
          <w:tcPr>
            <w:tcW w:w="3558" w:type="dxa"/>
            <w:shd w:val="clear" w:color="auto" w:fill="FFD966" w:themeFill="accent4" w:themeFillTint="99"/>
          </w:tcPr>
          <w:p w14:paraId="3B1D7B8F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Sağlık Bilimlerinde Etik</w:t>
            </w:r>
          </w:p>
          <w:p w14:paraId="7519DFA2" w14:textId="77777777" w:rsidR="0087787A" w:rsidRPr="003659F8" w:rsidRDefault="0087787A" w:rsidP="003659F8">
            <w:pPr>
              <w:spacing w:line="276" w:lineRule="auto"/>
              <w:ind w:left="-11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D966" w:themeFill="accent4" w:themeFillTint="99"/>
          </w:tcPr>
          <w:p w14:paraId="7CA53D03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FD966" w:themeFill="accent4" w:themeFillTint="99"/>
            <w:vAlign w:val="center"/>
          </w:tcPr>
          <w:p w14:paraId="6A22A355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4DE0EED6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3135" w:type="dxa"/>
            <w:shd w:val="clear" w:color="auto" w:fill="FFD966" w:themeFill="accent4" w:themeFillTint="99"/>
            <w:vAlign w:val="center"/>
          </w:tcPr>
          <w:p w14:paraId="4937645A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14:paraId="6D11BE03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Saat 15.00-16.00</w:t>
            </w:r>
          </w:p>
        </w:tc>
        <w:tc>
          <w:tcPr>
            <w:tcW w:w="1363" w:type="dxa"/>
            <w:shd w:val="clear" w:color="auto" w:fill="FFD966" w:themeFill="accent4" w:themeFillTint="99"/>
            <w:vAlign w:val="center"/>
          </w:tcPr>
          <w:p w14:paraId="5CB379D1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  <w:vMerge/>
            <w:shd w:val="clear" w:color="auto" w:fill="FFD966" w:themeFill="accent4" w:themeFillTint="99"/>
          </w:tcPr>
          <w:p w14:paraId="6C552329" w14:textId="77777777" w:rsidR="0087787A" w:rsidRPr="003659F8" w:rsidRDefault="0087787A" w:rsidP="003659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376A" w14:textId="77777777" w:rsidR="00DD6BA9" w:rsidRPr="003659F8" w:rsidRDefault="00DD6BA9" w:rsidP="003659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DD6BA9" w:rsidRPr="003659F8" w:rsidSect="00873246">
      <w:headerReference w:type="default" r:id="rId7"/>
      <w:footerReference w:type="default" r:id="rId8"/>
      <w:pgSz w:w="16838" w:h="11906" w:orient="landscape"/>
      <w:pgMar w:top="1152" w:right="1411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D5D4" w14:textId="77777777" w:rsidR="002D0378" w:rsidRDefault="002D0378" w:rsidP="005958B0">
      <w:pPr>
        <w:spacing w:after="0" w:line="240" w:lineRule="auto"/>
      </w:pPr>
      <w:r>
        <w:separator/>
      </w:r>
    </w:p>
  </w:endnote>
  <w:endnote w:type="continuationSeparator" w:id="0">
    <w:p w14:paraId="7ED8BC74" w14:textId="77777777" w:rsidR="002D0378" w:rsidRDefault="002D0378" w:rsidP="005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19639"/>
      <w:docPartObj>
        <w:docPartGallery w:val="Page Numbers (Bottom of Page)"/>
        <w:docPartUnique/>
      </w:docPartObj>
    </w:sdtPr>
    <w:sdtEndPr/>
    <w:sdtContent>
      <w:p w14:paraId="4206A9AF" w14:textId="77777777" w:rsidR="005958B0" w:rsidRDefault="005958B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42">
          <w:rPr>
            <w:noProof/>
          </w:rPr>
          <w:t>8</w:t>
        </w:r>
        <w:r>
          <w:fldChar w:fldCharType="end"/>
        </w:r>
      </w:p>
    </w:sdtContent>
  </w:sdt>
  <w:p w14:paraId="14A87186" w14:textId="77777777" w:rsidR="005958B0" w:rsidRDefault="0059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7FD" w14:textId="77777777" w:rsidR="002D0378" w:rsidRDefault="002D0378" w:rsidP="005958B0">
      <w:pPr>
        <w:spacing w:after="0" w:line="240" w:lineRule="auto"/>
      </w:pPr>
      <w:r>
        <w:separator/>
      </w:r>
    </w:p>
  </w:footnote>
  <w:footnote w:type="continuationSeparator" w:id="0">
    <w:p w14:paraId="75D89D29" w14:textId="77777777" w:rsidR="002D0378" w:rsidRDefault="002D0378" w:rsidP="0059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</w:rPr>
      <w:alias w:val="Başlık"/>
      <w:id w:val="77738743"/>
      <w:placeholder>
        <w:docPart w:val="173B019F7C65459FA76394B24CDB1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ADC9EC8" w14:textId="77777777" w:rsidR="005958B0" w:rsidRDefault="005958B0" w:rsidP="005958B0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58B0">
          <w:rPr>
            <w:rFonts w:ascii="Times New Roman" w:hAnsi="Times New Roman" w:cs="Times New Roman"/>
            <w:b/>
          </w:rPr>
          <w:t xml:space="preserve">EGE ÜNİVERSİTESİSAĞLIK BİLİMLERİ FAKÜLTESİ </w:t>
        </w:r>
        <w:r w:rsidR="00401CCE">
          <w:rPr>
            <w:rFonts w:ascii="Times New Roman" w:hAnsi="Times New Roman" w:cs="Times New Roman"/>
            <w:b/>
          </w:rPr>
          <w:t xml:space="preserve">                                                                                                                                                </w:t>
        </w:r>
        <w:r w:rsidRPr="005958B0">
          <w:rPr>
            <w:rFonts w:ascii="Times New Roman" w:hAnsi="Times New Roman" w:cs="Times New Roman"/>
            <w:b/>
          </w:rPr>
          <w:t>2021-2022 BAHAR DÖNEMİ FİNAL</w:t>
        </w:r>
        <w:r w:rsidR="00401CCE">
          <w:rPr>
            <w:rFonts w:ascii="Times New Roman" w:hAnsi="Times New Roman" w:cs="Times New Roman"/>
            <w:b/>
          </w:rPr>
          <w:t xml:space="preserve"> ve BÜTÜNLEME</w:t>
        </w:r>
        <w:r w:rsidR="00401CCE" w:rsidRPr="005958B0">
          <w:rPr>
            <w:rFonts w:ascii="Times New Roman" w:hAnsi="Times New Roman" w:cs="Times New Roman"/>
            <w:b/>
          </w:rPr>
          <w:t xml:space="preserve"> SINAV </w:t>
        </w:r>
        <w:r w:rsidRPr="005958B0">
          <w:rPr>
            <w:rFonts w:ascii="Times New Roman" w:hAnsi="Times New Roman" w:cs="Times New Roman"/>
            <w:b/>
          </w:rPr>
          <w:t>TARİHLERİ VE YERLERİ</w:t>
        </w:r>
      </w:p>
    </w:sdtContent>
  </w:sdt>
  <w:p w14:paraId="2CC441F0" w14:textId="77777777" w:rsidR="005958B0" w:rsidRDefault="0059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47A"/>
    <w:multiLevelType w:val="hybridMultilevel"/>
    <w:tmpl w:val="F072E1DC"/>
    <w:lvl w:ilvl="0" w:tplc="29EEE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A5C"/>
    <w:multiLevelType w:val="hybridMultilevel"/>
    <w:tmpl w:val="51162B70"/>
    <w:lvl w:ilvl="0" w:tplc="5456EFF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6594">
    <w:abstractNumId w:val="0"/>
  </w:num>
  <w:num w:numId="2" w16cid:durableId="173234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2D"/>
    <w:rsid w:val="000B2E75"/>
    <w:rsid w:val="000C66EB"/>
    <w:rsid w:val="000C6880"/>
    <w:rsid w:val="000C6B88"/>
    <w:rsid w:val="000D2095"/>
    <w:rsid w:val="000F2316"/>
    <w:rsid w:val="000F3423"/>
    <w:rsid w:val="0013653D"/>
    <w:rsid w:val="001416E6"/>
    <w:rsid w:val="001467D1"/>
    <w:rsid w:val="00156C01"/>
    <w:rsid w:val="001742D6"/>
    <w:rsid w:val="001844AC"/>
    <w:rsid w:val="001B6CA0"/>
    <w:rsid w:val="001D4E26"/>
    <w:rsid w:val="002040EA"/>
    <w:rsid w:val="00212F95"/>
    <w:rsid w:val="00273D64"/>
    <w:rsid w:val="002A36DC"/>
    <w:rsid w:val="002D0378"/>
    <w:rsid w:val="0030603D"/>
    <w:rsid w:val="00335827"/>
    <w:rsid w:val="003659F8"/>
    <w:rsid w:val="003A360F"/>
    <w:rsid w:val="003A6375"/>
    <w:rsid w:val="00401CCE"/>
    <w:rsid w:val="00453B48"/>
    <w:rsid w:val="00473B39"/>
    <w:rsid w:val="004A14A2"/>
    <w:rsid w:val="005400FF"/>
    <w:rsid w:val="0054200E"/>
    <w:rsid w:val="00544C03"/>
    <w:rsid w:val="00586FF3"/>
    <w:rsid w:val="005958B0"/>
    <w:rsid w:val="006976FE"/>
    <w:rsid w:val="007027C0"/>
    <w:rsid w:val="00716323"/>
    <w:rsid w:val="00744D3D"/>
    <w:rsid w:val="00816F50"/>
    <w:rsid w:val="00871A38"/>
    <w:rsid w:val="00873246"/>
    <w:rsid w:val="00874EE3"/>
    <w:rsid w:val="0087787A"/>
    <w:rsid w:val="00881DBD"/>
    <w:rsid w:val="008B16CF"/>
    <w:rsid w:val="008C35D6"/>
    <w:rsid w:val="009154E9"/>
    <w:rsid w:val="00950A3F"/>
    <w:rsid w:val="0095292F"/>
    <w:rsid w:val="00962586"/>
    <w:rsid w:val="00991EB6"/>
    <w:rsid w:val="00996548"/>
    <w:rsid w:val="009C0D8C"/>
    <w:rsid w:val="00A5134E"/>
    <w:rsid w:val="00A767D6"/>
    <w:rsid w:val="00A8136B"/>
    <w:rsid w:val="00A840F6"/>
    <w:rsid w:val="00AA65B4"/>
    <w:rsid w:val="00B72ED6"/>
    <w:rsid w:val="00BA417F"/>
    <w:rsid w:val="00C01203"/>
    <w:rsid w:val="00C226AA"/>
    <w:rsid w:val="00C33A14"/>
    <w:rsid w:val="00C51257"/>
    <w:rsid w:val="00C57351"/>
    <w:rsid w:val="00C66D64"/>
    <w:rsid w:val="00C837EA"/>
    <w:rsid w:val="00C86EEE"/>
    <w:rsid w:val="00CB6742"/>
    <w:rsid w:val="00D06CF9"/>
    <w:rsid w:val="00D165EC"/>
    <w:rsid w:val="00D23474"/>
    <w:rsid w:val="00D31927"/>
    <w:rsid w:val="00D34011"/>
    <w:rsid w:val="00D74D5E"/>
    <w:rsid w:val="00D82221"/>
    <w:rsid w:val="00DD1095"/>
    <w:rsid w:val="00DD6BA9"/>
    <w:rsid w:val="00E05B2D"/>
    <w:rsid w:val="00E442C1"/>
    <w:rsid w:val="00E83D67"/>
    <w:rsid w:val="00E84DD4"/>
    <w:rsid w:val="00E974B7"/>
    <w:rsid w:val="00EB6442"/>
    <w:rsid w:val="00EF5580"/>
    <w:rsid w:val="00F216DA"/>
    <w:rsid w:val="00F71BD8"/>
    <w:rsid w:val="00FD0EDF"/>
    <w:rsid w:val="00FE5E52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00439"/>
  <w15:docId w15:val="{16F044B0-7E29-4D36-9CE1-F943CCB2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2D"/>
  </w:style>
  <w:style w:type="table" w:styleId="TableGrid">
    <w:name w:val="Table Grid"/>
    <w:basedOn w:val="TableNormal"/>
    <w:uiPriority w:val="59"/>
    <w:rsid w:val="00E0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2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5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3B019F7C65459FA76394B24CDB1F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1D8B3F-938E-47F5-97BC-C0088E8D2544}"/>
      </w:docPartPr>
      <w:docPartBody>
        <w:p w:rsidR="00AD0E2F" w:rsidRDefault="00B36E75" w:rsidP="00B36E75">
          <w:pPr>
            <w:pStyle w:val="173B019F7C65459FA76394B24CDB1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E75"/>
    <w:rsid w:val="00767329"/>
    <w:rsid w:val="00AD0E2F"/>
    <w:rsid w:val="00B36E75"/>
    <w:rsid w:val="00C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3B019F7C65459FA76394B24CDB1F88">
    <w:name w:val="173B019F7C65459FA76394B24CDB1F88"/>
    <w:rsid w:val="00B36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ÜNİVERSİTESİSAĞLIK BİLİMLERİ FAKÜLTESİ                                                                                                                                                 2021-2022 BAHAR DÖNEMİ FİNAL ve BÜTÜNLEME SINAV TARİHLERİ VE YERLERİ</dc:title>
  <dc:creator>SBF</dc:creator>
  <cp:lastModifiedBy>RECI MESERI DALAK</cp:lastModifiedBy>
  <cp:revision>3</cp:revision>
  <dcterms:created xsi:type="dcterms:W3CDTF">2022-06-06T14:09:00Z</dcterms:created>
  <dcterms:modified xsi:type="dcterms:W3CDTF">2022-06-06T14:13:00Z</dcterms:modified>
</cp:coreProperties>
</file>